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10" w:rsidRDefault="00AC2C10" w:rsidP="00AC2C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7023">
        <w:rPr>
          <w:rFonts w:ascii="Times New Roman" w:hAnsi="Times New Roman" w:cs="Times New Roman"/>
          <w:sz w:val="20"/>
          <w:szCs w:val="20"/>
        </w:rPr>
        <w:t xml:space="preserve">Приложение к приказу </w:t>
      </w:r>
      <w:r>
        <w:rPr>
          <w:rFonts w:ascii="Times New Roman" w:hAnsi="Times New Roman" w:cs="Times New Roman"/>
          <w:sz w:val="20"/>
          <w:szCs w:val="20"/>
        </w:rPr>
        <w:t xml:space="preserve">МКОУ </w:t>
      </w:r>
    </w:p>
    <w:p w:rsidR="00AC2C10" w:rsidRDefault="00AC2C10" w:rsidP="00AC2C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им.Н.С.Манджиева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54965" w:rsidRDefault="00AC2C10" w:rsidP="00C5496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19.09.2023 г  </w:t>
      </w:r>
      <w:r w:rsidRPr="0020702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D4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59</w:t>
      </w:r>
    </w:p>
    <w:p w:rsidR="00771014" w:rsidRDefault="00AC2C10" w:rsidP="00AC2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предметных жюри</w:t>
      </w: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AC2C10" w:rsidTr="00AC2C10">
        <w:tc>
          <w:tcPr>
            <w:tcW w:w="2235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45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AC2C10" w:rsidTr="00AC2C10">
        <w:tc>
          <w:tcPr>
            <w:tcW w:w="223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45" w:type="dxa"/>
          </w:tcPr>
          <w:p w:rsidR="00AC2C10" w:rsidRPr="00057E7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E70">
              <w:rPr>
                <w:rFonts w:ascii="Times New Roman" w:hAnsi="Times New Roman" w:cs="Times New Roman"/>
                <w:sz w:val="24"/>
                <w:szCs w:val="24"/>
              </w:rPr>
              <w:t>Бекнеева</w:t>
            </w:r>
            <w:proofErr w:type="spellEnd"/>
            <w:r w:rsidRPr="00057E70">
              <w:rPr>
                <w:rFonts w:ascii="Times New Roman" w:hAnsi="Times New Roman" w:cs="Times New Roman"/>
                <w:sz w:val="24"/>
                <w:szCs w:val="24"/>
              </w:rPr>
              <w:t xml:space="preserve"> Ц.В</w:t>
            </w:r>
          </w:p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C2C10" w:rsidTr="00AC2C10">
        <w:tc>
          <w:tcPr>
            <w:tcW w:w="223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45" w:type="dxa"/>
          </w:tcPr>
          <w:p w:rsidR="00AC2C10" w:rsidRPr="00057E7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Улашкеева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C2C10" w:rsidTr="00AC2C10">
        <w:tc>
          <w:tcPr>
            <w:tcW w:w="223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14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E70">
              <w:rPr>
                <w:rFonts w:ascii="Times New Roman" w:hAnsi="Times New Roman" w:cs="Times New Roman"/>
                <w:sz w:val="24"/>
                <w:szCs w:val="24"/>
              </w:rPr>
              <w:t>Бекнеева</w:t>
            </w:r>
            <w:proofErr w:type="spellEnd"/>
            <w:r w:rsidRPr="00057E70">
              <w:rPr>
                <w:rFonts w:ascii="Times New Roman" w:hAnsi="Times New Roman" w:cs="Times New Roman"/>
                <w:sz w:val="24"/>
                <w:szCs w:val="24"/>
              </w:rPr>
              <w:t xml:space="preserve"> Ц.В</w:t>
            </w:r>
          </w:p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C2C10" w:rsidTr="00AC2C10">
        <w:tc>
          <w:tcPr>
            <w:tcW w:w="2235" w:type="dxa"/>
          </w:tcPr>
          <w:p w:rsidR="00AC2C10" w:rsidRP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4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Мирошниченко Е.В.</w:t>
            </w:r>
          </w:p>
          <w:p w:rsidR="00AC2C10" w:rsidRP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C2C10" w:rsidTr="00AC2C10">
        <w:tc>
          <w:tcPr>
            <w:tcW w:w="223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Бевельдянова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С.Б-Х</w:t>
            </w: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Улюмджиев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C2C10" w:rsidTr="00AC2C10">
        <w:tc>
          <w:tcPr>
            <w:tcW w:w="2235" w:type="dxa"/>
          </w:tcPr>
          <w:p w:rsidR="00AC2C10" w:rsidRP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45" w:type="dxa"/>
          </w:tcPr>
          <w:p w:rsidR="00AC2C10" w:rsidRPr="008C0D40" w:rsidRDefault="00AC2C10" w:rsidP="0026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AC2C10" w:rsidRDefault="00AC2C10" w:rsidP="0026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Мирошниченко Е.В.</w:t>
            </w:r>
          </w:p>
          <w:p w:rsidR="00AC2C10" w:rsidRPr="00AC2C10" w:rsidRDefault="00AC2C10" w:rsidP="0026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C2C10" w:rsidTr="00AC2C10">
        <w:tc>
          <w:tcPr>
            <w:tcW w:w="2235" w:type="dxa"/>
          </w:tcPr>
          <w:p w:rsidR="00AC2C10" w:rsidRP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45" w:type="dxa"/>
          </w:tcPr>
          <w:p w:rsidR="00AC2C10" w:rsidRPr="00057E70" w:rsidRDefault="00AC2C10" w:rsidP="00C9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191" w:type="dxa"/>
          </w:tcPr>
          <w:p w:rsidR="00AC2C10" w:rsidRDefault="00AC2C10" w:rsidP="00C9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Улашкеева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AC2C10" w:rsidRDefault="00AC2C10" w:rsidP="00C9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C2C10" w:rsidTr="00AC2C10">
        <w:tc>
          <w:tcPr>
            <w:tcW w:w="2235" w:type="dxa"/>
          </w:tcPr>
          <w:p w:rsidR="00AC2C10" w:rsidRP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45" w:type="dxa"/>
          </w:tcPr>
          <w:p w:rsidR="00AC2C10" w:rsidRP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Очирова Л.Н.</w:t>
            </w: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Б.С.</w:t>
            </w:r>
          </w:p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C2C10" w:rsidTr="00AC2C10">
        <w:tc>
          <w:tcPr>
            <w:tcW w:w="2235" w:type="dxa"/>
          </w:tcPr>
          <w:p w:rsidR="00AC2C10" w:rsidRP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4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Бадмаева Г.К.</w:t>
            </w:r>
          </w:p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AC2C10" w:rsidTr="00AC2C10">
        <w:tc>
          <w:tcPr>
            <w:tcW w:w="2235" w:type="dxa"/>
          </w:tcPr>
          <w:p w:rsidR="00AC2C10" w:rsidRP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45" w:type="dxa"/>
          </w:tcPr>
          <w:p w:rsidR="00AC2C10" w:rsidRDefault="00AC2C10" w:rsidP="00A4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AC2C10" w:rsidRPr="008C0D40" w:rsidRDefault="00AC2C10" w:rsidP="00A4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C10" w:rsidRDefault="00AC2C10" w:rsidP="00A4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C2C10" w:rsidRDefault="00AC2C10" w:rsidP="00A4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C2C10" w:rsidTr="00AC2C10">
        <w:tc>
          <w:tcPr>
            <w:tcW w:w="2235" w:type="dxa"/>
          </w:tcPr>
          <w:p w:rsidR="00AC2C10" w:rsidRP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45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Павлова Б.С.</w:t>
            </w:r>
          </w:p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0">
              <w:rPr>
                <w:rFonts w:ascii="Times New Roman" w:hAnsi="Times New Roman" w:cs="Times New Roman"/>
                <w:sz w:val="24"/>
                <w:szCs w:val="24"/>
              </w:rPr>
              <w:t>Очирова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C2C10" w:rsidTr="00AC2C10">
        <w:tc>
          <w:tcPr>
            <w:tcW w:w="223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4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Бевельдянова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С.Б-Х</w:t>
            </w: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Улюмджиев</w:t>
            </w:r>
            <w:proofErr w:type="spellEnd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В.У.</w:t>
            </w:r>
          </w:p>
        </w:tc>
      </w:tr>
      <w:tr w:rsidR="00AC2C10" w:rsidTr="00AC2C10">
        <w:tc>
          <w:tcPr>
            <w:tcW w:w="2235" w:type="dxa"/>
          </w:tcPr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45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8C0D4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AC2C10" w:rsidRPr="008C0D4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C2C10" w:rsidRDefault="00AC2C10" w:rsidP="00AC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AC2C10" w:rsidRPr="00AC2C10" w:rsidRDefault="00AC2C10" w:rsidP="00AC2C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2C10" w:rsidRPr="00AC2C10" w:rsidSect="0077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C10"/>
    <w:rsid w:val="00771014"/>
    <w:rsid w:val="00AC2C10"/>
    <w:rsid w:val="00C5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2023-11-25T10:33:00Z</dcterms:created>
  <dcterms:modified xsi:type="dcterms:W3CDTF">2023-11-25T10:44:00Z</dcterms:modified>
</cp:coreProperties>
</file>